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F4" w:rsidRPr="003B2E26" w:rsidRDefault="0058357E" w:rsidP="0058357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B2E2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="00BE7743">
        <w:rPr>
          <w:rFonts w:ascii="Times New Roman" w:hAnsi="Times New Roman" w:cs="Times New Roman"/>
          <w:b/>
          <w:sz w:val="26"/>
          <w:szCs w:val="26"/>
        </w:rPr>
        <w:t xml:space="preserve">     </w:t>
      </w:r>
    </w:p>
    <w:tbl>
      <w:tblPr>
        <w:tblStyle w:val="a3"/>
        <w:tblpPr w:leftFromText="180" w:rightFromText="180" w:vertAnchor="text" w:horzAnchor="margin" w:tblpXSpec="right" w:tblpY="264"/>
        <w:tblW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AB7017" w:rsidTr="003F72D9">
        <w:trPr>
          <w:trHeight w:val="2115"/>
        </w:trPr>
        <w:tc>
          <w:tcPr>
            <w:tcW w:w="5103" w:type="dxa"/>
          </w:tcPr>
          <w:p w:rsidR="00AB701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AB701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Приказом Управления финансов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Удмуртской Республики»</w:t>
            </w:r>
          </w:p>
          <w:p w:rsidR="00AB7017" w:rsidRPr="00D867B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3B2E2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873B4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3B2E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5DC5">
              <w:rPr>
                <w:rFonts w:ascii="Times New Roman" w:hAnsi="Times New Roman" w:cs="Times New Roman"/>
                <w:sz w:val="26"/>
                <w:szCs w:val="26"/>
              </w:rPr>
              <w:t xml:space="preserve"> декабря </w:t>
            </w:r>
            <w:r w:rsidR="006F5A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5DC5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="003B54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E72AE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bookmarkStart w:id="0" w:name="_GoBack"/>
            <w:bookmarkEnd w:id="0"/>
          </w:p>
        </w:tc>
      </w:tr>
    </w:tbl>
    <w:p w:rsidR="005063F4" w:rsidRDefault="00DF7038" w:rsidP="008B4A4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5835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2D56" w:rsidRDefault="00AB7017" w:rsidP="00AB701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</w:t>
      </w:r>
    </w:p>
    <w:p w:rsidR="001D4EF6" w:rsidRDefault="001D4EF6" w:rsidP="003F72D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020654" w:rsidRDefault="00882D5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контрольных мероприятий </w:t>
      </w:r>
      <w:r w:rsidR="00020654" w:rsidRPr="00020654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020654" w:rsidRDefault="0002065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020654">
        <w:rPr>
          <w:rFonts w:ascii="Times New Roman" w:hAnsi="Times New Roman" w:cs="Times New Roman"/>
          <w:b/>
          <w:sz w:val="26"/>
          <w:szCs w:val="26"/>
        </w:rPr>
        <w:t>униципального образования «</w:t>
      </w:r>
      <w:r w:rsidR="005063F4">
        <w:rPr>
          <w:rFonts w:ascii="Times New Roman" w:hAnsi="Times New Roman" w:cs="Times New Roman"/>
          <w:b/>
          <w:sz w:val="26"/>
          <w:szCs w:val="26"/>
        </w:rPr>
        <w:t xml:space="preserve">Муниципальный округ </w:t>
      </w:r>
      <w:proofErr w:type="spellStart"/>
      <w:r w:rsidRPr="00020654">
        <w:rPr>
          <w:rFonts w:ascii="Times New Roman" w:hAnsi="Times New Roman" w:cs="Times New Roman"/>
          <w:b/>
          <w:sz w:val="26"/>
          <w:szCs w:val="26"/>
        </w:rPr>
        <w:t>Киясовский</w:t>
      </w:r>
      <w:proofErr w:type="spellEnd"/>
      <w:r w:rsidRPr="00020654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5063F4">
        <w:rPr>
          <w:rFonts w:ascii="Times New Roman" w:hAnsi="Times New Roman" w:cs="Times New Roman"/>
          <w:b/>
          <w:sz w:val="26"/>
          <w:szCs w:val="26"/>
        </w:rPr>
        <w:t xml:space="preserve"> Удмуртской Республики</w:t>
      </w:r>
      <w:r w:rsidRPr="00020654">
        <w:rPr>
          <w:rFonts w:ascii="Times New Roman" w:hAnsi="Times New Roman" w:cs="Times New Roman"/>
          <w:b/>
          <w:sz w:val="26"/>
          <w:szCs w:val="26"/>
        </w:rPr>
        <w:t xml:space="preserve">»  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 внутреннему </w:t>
      </w:r>
      <w:r w:rsidR="00BE7128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финансовому контролю </w:t>
      </w:r>
    </w:p>
    <w:p w:rsidR="003F72D9" w:rsidRPr="00461E74" w:rsidRDefault="002610BE" w:rsidP="00461E7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D45DC5">
        <w:rPr>
          <w:rFonts w:ascii="Times New Roman" w:hAnsi="Times New Roman" w:cs="Times New Roman"/>
          <w:b/>
          <w:sz w:val="26"/>
          <w:szCs w:val="26"/>
        </w:rPr>
        <w:t>а 2024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134"/>
        <w:gridCol w:w="5529"/>
        <w:gridCol w:w="1701"/>
        <w:gridCol w:w="1417"/>
        <w:gridCol w:w="1559"/>
      </w:tblGrid>
      <w:tr w:rsidR="00A574D3" w:rsidTr="003B5433">
        <w:tc>
          <w:tcPr>
            <w:tcW w:w="675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74D3" w:rsidRPr="00AF378A" w:rsidRDefault="00A574D3" w:rsidP="001D4E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78A">
              <w:rPr>
                <w:rFonts w:ascii="Times New Roman" w:hAnsi="Times New Roman" w:cs="Times New Roman"/>
                <w:b/>
              </w:rPr>
              <w:t>Проверяемый период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Вид проверки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7BD">
              <w:rPr>
                <w:rFonts w:ascii="Times New Roman" w:hAnsi="Times New Roman" w:cs="Times New Roman"/>
                <w:b/>
                <w:sz w:val="20"/>
                <w:szCs w:val="20"/>
              </w:rPr>
              <w:t>Метод осуществления внутреннего муниципального финансового контроля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574D3" w:rsidRPr="008B4A4B" w:rsidRDefault="00A574D3" w:rsidP="001D4E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A4B">
              <w:rPr>
                <w:rFonts w:ascii="Times New Roman" w:hAnsi="Times New Roman" w:cs="Times New Roman"/>
                <w:b/>
              </w:rPr>
              <w:t>Срок проведения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574D3" w:rsidRPr="009C61E8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1E8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</w:tr>
      <w:tr w:rsidR="00AB7017" w:rsidTr="003B5433">
        <w:tc>
          <w:tcPr>
            <w:tcW w:w="15417" w:type="dxa"/>
            <w:gridSpan w:val="7"/>
          </w:tcPr>
          <w:p w:rsidR="00AB7017" w:rsidRPr="00AB7017" w:rsidRDefault="00AB7017" w:rsidP="00E873B4">
            <w:pPr>
              <w:pStyle w:val="a4"/>
              <w:ind w:left="65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мероприятия</w:t>
            </w:r>
          </w:p>
        </w:tc>
      </w:tr>
      <w:tr w:rsidR="00E72AEC" w:rsidTr="003B5433">
        <w:trPr>
          <w:trHeight w:val="966"/>
        </w:trPr>
        <w:tc>
          <w:tcPr>
            <w:tcW w:w="675" w:type="dxa"/>
          </w:tcPr>
          <w:p w:rsidR="00E72AEC" w:rsidRPr="005957BD" w:rsidRDefault="00E72AEC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72AEC" w:rsidRPr="00FC18EB" w:rsidRDefault="00E72AEC" w:rsidP="00984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подведомственные Муниципальному казенному учреждению</w:t>
            </w:r>
            <w:r w:rsidRPr="00147A41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«Районный координационно-методический центр учреждений культуры, молодежной политики и туризма» </w:t>
            </w:r>
          </w:p>
        </w:tc>
        <w:tc>
          <w:tcPr>
            <w:tcW w:w="1134" w:type="dxa"/>
          </w:tcPr>
          <w:p w:rsidR="00E72AEC" w:rsidRPr="00FC18EB" w:rsidRDefault="00E72AEC" w:rsidP="00E7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2023г.</w:t>
            </w:r>
          </w:p>
        </w:tc>
        <w:tc>
          <w:tcPr>
            <w:tcW w:w="5529" w:type="dxa"/>
          </w:tcPr>
          <w:p w:rsidR="00E72AEC" w:rsidRPr="00FB7A2F" w:rsidRDefault="00E72AEC" w:rsidP="00984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2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дебиторской задолженностью</w:t>
            </w:r>
          </w:p>
        </w:tc>
        <w:tc>
          <w:tcPr>
            <w:tcW w:w="1701" w:type="dxa"/>
          </w:tcPr>
          <w:p w:rsidR="00E72AEC" w:rsidRPr="005957BD" w:rsidRDefault="00E72AEC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7" w:type="dxa"/>
          </w:tcPr>
          <w:p w:rsidR="00E72AEC" w:rsidRDefault="00E72AEC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E72AEC" w:rsidRPr="005957BD" w:rsidRDefault="00E72AEC" w:rsidP="00E87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2AEC" w:rsidRPr="005957BD" w:rsidRDefault="00E72AEC" w:rsidP="00086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527014" w:rsidTr="003B5433">
        <w:trPr>
          <w:trHeight w:val="966"/>
        </w:trPr>
        <w:tc>
          <w:tcPr>
            <w:tcW w:w="675" w:type="dxa"/>
          </w:tcPr>
          <w:p w:rsidR="00527014" w:rsidRDefault="008972B4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27014" w:rsidRDefault="008972B4" w:rsidP="00912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53136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53136E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53136E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  <w:tc>
          <w:tcPr>
            <w:tcW w:w="1134" w:type="dxa"/>
          </w:tcPr>
          <w:p w:rsidR="00527014" w:rsidRDefault="008972B4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5529" w:type="dxa"/>
          </w:tcPr>
          <w:p w:rsidR="00527014" w:rsidRPr="00FC18EB" w:rsidRDefault="008972B4" w:rsidP="00465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2B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 соблюдение законодательства в части оплаты и нормирования труда (в соответствии с планом Администрации муниципального образования «Муниципальный округ </w:t>
            </w:r>
            <w:proofErr w:type="spellStart"/>
            <w:r w:rsidRPr="008972B4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8972B4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Республики»)</w:t>
            </w:r>
          </w:p>
        </w:tc>
        <w:tc>
          <w:tcPr>
            <w:tcW w:w="1701" w:type="dxa"/>
          </w:tcPr>
          <w:p w:rsidR="00527014" w:rsidRDefault="003B5433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  <w:r w:rsidR="008972B4" w:rsidRPr="008972B4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</w:t>
            </w:r>
          </w:p>
        </w:tc>
        <w:tc>
          <w:tcPr>
            <w:tcW w:w="1417" w:type="dxa"/>
          </w:tcPr>
          <w:p w:rsidR="008972B4" w:rsidRPr="008972B4" w:rsidRDefault="008972B4" w:rsidP="00897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2B4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527014" w:rsidRDefault="00527014" w:rsidP="00897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7014" w:rsidRDefault="008972B4" w:rsidP="00086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2B4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8972B4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8972B4"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11272" w:rsidTr="003B5433">
        <w:trPr>
          <w:trHeight w:val="557"/>
        </w:trPr>
        <w:tc>
          <w:tcPr>
            <w:tcW w:w="675" w:type="dxa"/>
          </w:tcPr>
          <w:p w:rsidR="00A11272" w:rsidRPr="005957BD" w:rsidRDefault="008972B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:rsidR="00A11272" w:rsidRPr="005957BD" w:rsidRDefault="008972B4" w:rsidP="0089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</w:t>
            </w:r>
            <w:r w:rsidR="0053136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</w:t>
            </w:r>
            <w:r w:rsidR="005313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11272" w:rsidRPr="005957BD" w:rsidRDefault="009120DF" w:rsidP="00912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270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C2DB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9" w:type="dxa"/>
          </w:tcPr>
          <w:p w:rsidR="00A11272" w:rsidRPr="005957BD" w:rsidRDefault="008972B4" w:rsidP="00912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2B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 соблюдение законодательства в части оплаты и нормирования труда (в соответствии с планом Администрации муниципального образования «Муниципальный округ </w:t>
            </w:r>
            <w:proofErr w:type="spellStart"/>
            <w:r w:rsidRPr="008972B4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8972B4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Республики»)</w:t>
            </w:r>
          </w:p>
        </w:tc>
        <w:tc>
          <w:tcPr>
            <w:tcW w:w="1701" w:type="dxa"/>
          </w:tcPr>
          <w:p w:rsidR="00A11272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7" w:type="dxa"/>
          </w:tcPr>
          <w:p w:rsidR="00A11272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1272" w:rsidRPr="005957BD" w:rsidRDefault="00086F1E" w:rsidP="00086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8972B4" w:rsidTr="003B5433">
        <w:trPr>
          <w:trHeight w:val="966"/>
        </w:trPr>
        <w:tc>
          <w:tcPr>
            <w:tcW w:w="675" w:type="dxa"/>
          </w:tcPr>
          <w:p w:rsidR="008972B4" w:rsidRPr="005957BD" w:rsidRDefault="00B72431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8972B4" w:rsidRDefault="00730A2D" w:rsidP="0089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м</w:t>
            </w:r>
            <w:r w:rsidR="008972B4">
              <w:rPr>
                <w:rFonts w:ascii="Times New Roman" w:hAnsi="Times New Roman" w:cs="Times New Roman"/>
                <w:sz w:val="24"/>
                <w:szCs w:val="24"/>
              </w:rPr>
              <w:t xml:space="preserve">узей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Кривоногова Петра Александровича»</w:t>
            </w:r>
          </w:p>
        </w:tc>
        <w:tc>
          <w:tcPr>
            <w:tcW w:w="1134" w:type="dxa"/>
          </w:tcPr>
          <w:p w:rsidR="008972B4" w:rsidRDefault="003B2E26" w:rsidP="00912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5529" w:type="dxa"/>
          </w:tcPr>
          <w:p w:rsidR="008972B4" w:rsidRPr="008972B4" w:rsidRDefault="008972B4" w:rsidP="00912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2B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 соблюдение законодательства в части оплаты и нормирования труда (в соответствии с планом Администрации муниципального образования «Муниципальный округ </w:t>
            </w:r>
            <w:proofErr w:type="spellStart"/>
            <w:r w:rsidRPr="008972B4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8972B4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Республики»)</w:t>
            </w:r>
          </w:p>
        </w:tc>
        <w:tc>
          <w:tcPr>
            <w:tcW w:w="1701" w:type="dxa"/>
          </w:tcPr>
          <w:p w:rsidR="008972B4" w:rsidRPr="005957BD" w:rsidRDefault="008972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7" w:type="dxa"/>
          </w:tcPr>
          <w:p w:rsidR="008972B4" w:rsidRDefault="008972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8972B4" w:rsidRPr="005957BD" w:rsidRDefault="008972B4" w:rsidP="00E87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72B4" w:rsidRPr="005957BD" w:rsidRDefault="008972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315E31" w:rsidTr="003B5433">
        <w:trPr>
          <w:trHeight w:val="315"/>
        </w:trPr>
        <w:tc>
          <w:tcPr>
            <w:tcW w:w="675" w:type="dxa"/>
          </w:tcPr>
          <w:p w:rsidR="00315E31" w:rsidRPr="005957BD" w:rsidRDefault="00AF378A" w:rsidP="00FB7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15E31" w:rsidRPr="005957BD" w:rsidRDefault="00E243AE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</w:t>
            </w:r>
          </w:p>
        </w:tc>
        <w:tc>
          <w:tcPr>
            <w:tcW w:w="1134" w:type="dxa"/>
          </w:tcPr>
          <w:p w:rsidR="00315E31" w:rsidRDefault="00315E31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5529" w:type="dxa"/>
          </w:tcPr>
          <w:p w:rsidR="00315E31" w:rsidRPr="005957BD" w:rsidRDefault="00315E31" w:rsidP="0050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E31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  <w:r w:rsidR="003B5433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муниципальных нужд</w:t>
            </w:r>
          </w:p>
        </w:tc>
        <w:tc>
          <w:tcPr>
            <w:tcW w:w="1701" w:type="dxa"/>
          </w:tcPr>
          <w:p w:rsidR="00315E31" w:rsidRDefault="003B5433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  <w:r w:rsidR="00315E31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</w:t>
            </w:r>
          </w:p>
        </w:tc>
        <w:tc>
          <w:tcPr>
            <w:tcW w:w="1417" w:type="dxa"/>
          </w:tcPr>
          <w:p w:rsidR="00315E31" w:rsidRDefault="00E873B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квартал </w:t>
            </w:r>
          </w:p>
        </w:tc>
        <w:tc>
          <w:tcPr>
            <w:tcW w:w="1559" w:type="dxa"/>
          </w:tcPr>
          <w:p w:rsidR="00315E31" w:rsidRDefault="00315E31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E31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315E31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315E31"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E72AEC" w:rsidTr="003B5433">
        <w:trPr>
          <w:trHeight w:val="315"/>
        </w:trPr>
        <w:tc>
          <w:tcPr>
            <w:tcW w:w="675" w:type="dxa"/>
          </w:tcPr>
          <w:p w:rsidR="00E72AEC" w:rsidRDefault="00E72AEC" w:rsidP="00FB7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E72AEC" w:rsidRPr="005957BD" w:rsidRDefault="00E72AEC" w:rsidP="00984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</w:tc>
        <w:tc>
          <w:tcPr>
            <w:tcW w:w="1134" w:type="dxa"/>
          </w:tcPr>
          <w:p w:rsidR="00E72AEC" w:rsidRPr="005957BD" w:rsidRDefault="00E72AEC" w:rsidP="0098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5529" w:type="dxa"/>
          </w:tcPr>
          <w:p w:rsidR="00E72AEC" w:rsidRPr="005957BD" w:rsidRDefault="00E72AEC" w:rsidP="00984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полноты  и достоверности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отчетности об исполнении муниципального задания</w:t>
            </w:r>
          </w:p>
        </w:tc>
        <w:tc>
          <w:tcPr>
            <w:tcW w:w="1701" w:type="dxa"/>
          </w:tcPr>
          <w:p w:rsidR="00E72AEC" w:rsidRDefault="00E72AEC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7" w:type="dxa"/>
          </w:tcPr>
          <w:p w:rsidR="00E72AEC" w:rsidRDefault="00E72AEC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559" w:type="dxa"/>
          </w:tcPr>
          <w:p w:rsidR="00E72AEC" w:rsidRPr="00315E31" w:rsidRDefault="00E72AEC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AEC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E72AEC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E72AEC"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8972B4" w:rsidTr="003B5433">
        <w:trPr>
          <w:trHeight w:val="315"/>
        </w:trPr>
        <w:tc>
          <w:tcPr>
            <w:tcW w:w="675" w:type="dxa"/>
          </w:tcPr>
          <w:p w:rsidR="008972B4" w:rsidRDefault="00AF378A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972B4" w:rsidRDefault="00E243AE" w:rsidP="00C4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3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972B4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8972B4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8972B4" w:rsidRDefault="008972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5529" w:type="dxa"/>
          </w:tcPr>
          <w:p w:rsidR="008972B4" w:rsidRPr="005957BD" w:rsidRDefault="008972B4" w:rsidP="00C4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  <w:r w:rsidR="003B5433">
              <w:t xml:space="preserve"> </w:t>
            </w:r>
            <w:r w:rsidR="003B5433" w:rsidRPr="003B5433">
              <w:rPr>
                <w:rFonts w:ascii="Times New Roman" w:hAnsi="Times New Roman" w:cs="Times New Roman"/>
                <w:sz w:val="24"/>
                <w:szCs w:val="24"/>
              </w:rPr>
              <w:t>для обеспечения муниципальных нужд</w:t>
            </w:r>
          </w:p>
        </w:tc>
        <w:tc>
          <w:tcPr>
            <w:tcW w:w="1701" w:type="dxa"/>
          </w:tcPr>
          <w:p w:rsidR="008972B4" w:rsidRDefault="003B5433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  <w:r w:rsidR="008972B4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</w:t>
            </w:r>
          </w:p>
        </w:tc>
        <w:tc>
          <w:tcPr>
            <w:tcW w:w="1417" w:type="dxa"/>
          </w:tcPr>
          <w:p w:rsidR="008972B4" w:rsidRDefault="008972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8972B4" w:rsidRDefault="008972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72B4" w:rsidRDefault="008972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8972B4" w:rsidTr="003B5433">
        <w:trPr>
          <w:trHeight w:val="699"/>
        </w:trPr>
        <w:tc>
          <w:tcPr>
            <w:tcW w:w="675" w:type="dxa"/>
          </w:tcPr>
          <w:p w:rsidR="008972B4" w:rsidRDefault="00AF378A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8972B4" w:rsidRDefault="00E243AE" w:rsidP="00C4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Ильдибаевская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134" w:type="dxa"/>
          </w:tcPr>
          <w:p w:rsidR="008972B4" w:rsidRDefault="008972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5529" w:type="dxa"/>
          </w:tcPr>
          <w:p w:rsidR="008972B4" w:rsidRPr="00FC18EB" w:rsidRDefault="008972B4" w:rsidP="00C4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14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бухгалтерской отчетности</w:t>
            </w:r>
          </w:p>
        </w:tc>
        <w:tc>
          <w:tcPr>
            <w:tcW w:w="1701" w:type="dxa"/>
          </w:tcPr>
          <w:p w:rsidR="008972B4" w:rsidRDefault="006F5A61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7" w:type="dxa"/>
          </w:tcPr>
          <w:p w:rsidR="008972B4" w:rsidRDefault="00E873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квартал </w:t>
            </w:r>
          </w:p>
        </w:tc>
        <w:tc>
          <w:tcPr>
            <w:tcW w:w="1559" w:type="dxa"/>
          </w:tcPr>
          <w:p w:rsidR="008972B4" w:rsidRDefault="008972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14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527014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527014"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E243AE" w:rsidTr="003B5433">
        <w:trPr>
          <w:trHeight w:val="1189"/>
        </w:trPr>
        <w:tc>
          <w:tcPr>
            <w:tcW w:w="675" w:type="dxa"/>
          </w:tcPr>
          <w:p w:rsidR="00E243AE" w:rsidRDefault="00AF378A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E243AE" w:rsidRDefault="00E243AE" w:rsidP="00C4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3AE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Мушаковская</w:t>
            </w:r>
            <w:proofErr w:type="spellEnd"/>
            <w:r w:rsidRPr="00E243A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43AE">
              <w:rPr>
                <w:rFonts w:ascii="Times New Roman" w:hAnsi="Times New Roman" w:cs="Times New Roman"/>
                <w:sz w:val="24"/>
                <w:szCs w:val="24"/>
              </w:rPr>
              <w:t>разовательная школа»</w:t>
            </w:r>
          </w:p>
        </w:tc>
        <w:tc>
          <w:tcPr>
            <w:tcW w:w="1134" w:type="dxa"/>
          </w:tcPr>
          <w:p w:rsidR="00E243AE" w:rsidRDefault="00E243AE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5529" w:type="dxa"/>
          </w:tcPr>
          <w:p w:rsidR="00E243AE" w:rsidRPr="005957BD" w:rsidRDefault="00E243AE" w:rsidP="00C4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  <w:r w:rsidR="003B5433">
              <w:t xml:space="preserve"> </w:t>
            </w:r>
            <w:r w:rsidR="003B5433" w:rsidRPr="003B5433">
              <w:rPr>
                <w:rFonts w:ascii="Times New Roman" w:hAnsi="Times New Roman" w:cs="Times New Roman"/>
                <w:sz w:val="24"/>
                <w:szCs w:val="24"/>
              </w:rPr>
              <w:t>для обеспечения муниципальных нужд</w:t>
            </w:r>
          </w:p>
        </w:tc>
        <w:tc>
          <w:tcPr>
            <w:tcW w:w="1701" w:type="dxa"/>
          </w:tcPr>
          <w:p w:rsidR="00E243AE" w:rsidRDefault="00E873B4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камеральная </w:t>
            </w:r>
            <w:r w:rsidR="00E243AE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417" w:type="dxa"/>
          </w:tcPr>
          <w:p w:rsidR="00E243AE" w:rsidRDefault="00E243AE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E243AE" w:rsidRDefault="00E243AE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43AE" w:rsidRDefault="00E243AE" w:rsidP="00C4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646F9D" w:rsidRPr="00FC18EB" w:rsidTr="003B5433">
        <w:tc>
          <w:tcPr>
            <w:tcW w:w="675" w:type="dxa"/>
          </w:tcPr>
          <w:p w:rsidR="00646F9D" w:rsidRPr="005957BD" w:rsidRDefault="00AF378A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646F9D" w:rsidRDefault="00E243AE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3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</w:t>
            </w:r>
            <w:r w:rsidRPr="00E243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972B4">
              <w:rPr>
                <w:rFonts w:ascii="Times New Roman" w:hAnsi="Times New Roman" w:cs="Times New Roman"/>
                <w:sz w:val="24"/>
                <w:szCs w:val="24"/>
              </w:rPr>
              <w:t>Подгорновская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134" w:type="dxa"/>
          </w:tcPr>
          <w:p w:rsidR="00646F9D" w:rsidRDefault="00587C7D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="00CC1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9" w:type="dxa"/>
          </w:tcPr>
          <w:p w:rsidR="00646F9D" w:rsidRDefault="00E873B4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</w:t>
            </w:r>
            <w:r w:rsidR="00587C7D" w:rsidRPr="00587C7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финансово-хозяйственной деятельности</w:t>
            </w:r>
          </w:p>
        </w:tc>
        <w:tc>
          <w:tcPr>
            <w:tcW w:w="1701" w:type="dxa"/>
          </w:tcPr>
          <w:p w:rsidR="00CC1D2F" w:rsidRDefault="00CC1D2F" w:rsidP="00CC1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выездная </w:t>
            </w:r>
          </w:p>
          <w:p w:rsidR="00646F9D" w:rsidRPr="00DF7038" w:rsidRDefault="00CC1D2F" w:rsidP="00CC1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417" w:type="dxa"/>
          </w:tcPr>
          <w:p w:rsidR="00646F9D" w:rsidRDefault="00646F9D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646F9D" w:rsidRDefault="00646F9D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6F9D" w:rsidRDefault="00CC1D2F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F378A" w:rsidRPr="00FC18EB" w:rsidTr="003B5433">
        <w:trPr>
          <w:trHeight w:val="1479"/>
        </w:trPr>
        <w:tc>
          <w:tcPr>
            <w:tcW w:w="675" w:type="dxa"/>
          </w:tcPr>
          <w:p w:rsidR="00AF378A" w:rsidRPr="00FC18EB" w:rsidRDefault="00AF378A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AF378A" w:rsidRPr="005957BD" w:rsidRDefault="00AF378A" w:rsidP="00AC5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A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«Березка»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</w:t>
            </w:r>
            <w:proofErr w:type="spellEnd"/>
          </w:p>
        </w:tc>
        <w:tc>
          <w:tcPr>
            <w:tcW w:w="1134" w:type="dxa"/>
          </w:tcPr>
          <w:p w:rsidR="00AF378A" w:rsidRPr="005957BD" w:rsidRDefault="00AF378A" w:rsidP="00AC5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январь-октябрь  2024 г.</w:t>
            </w:r>
          </w:p>
        </w:tc>
        <w:tc>
          <w:tcPr>
            <w:tcW w:w="5529" w:type="dxa"/>
          </w:tcPr>
          <w:p w:rsidR="00AF378A" w:rsidRDefault="00AF378A" w:rsidP="00AC5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начисления и выплаты ежемесячной денежной  компенсации  расходов на оплату жилых помещений, отопления и освещения работникам образовательных учреждений.</w:t>
            </w:r>
          </w:p>
          <w:p w:rsidR="00AF378A" w:rsidRPr="00BE7743" w:rsidRDefault="00847CBE" w:rsidP="00AC5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управления  дебиторской задолженностью</w:t>
            </w:r>
          </w:p>
        </w:tc>
        <w:tc>
          <w:tcPr>
            <w:tcW w:w="1701" w:type="dxa"/>
          </w:tcPr>
          <w:p w:rsidR="00AF378A" w:rsidRPr="00FC18EB" w:rsidRDefault="00AF378A" w:rsidP="0082485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7" w:type="dxa"/>
          </w:tcPr>
          <w:p w:rsidR="00AF378A" w:rsidRDefault="00AF378A" w:rsidP="0082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AF378A" w:rsidRPr="00FC18EB" w:rsidRDefault="00AF378A" w:rsidP="0082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F378A" w:rsidRPr="00FC18EB" w:rsidRDefault="00AF378A" w:rsidP="0082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3B5433">
        <w:tc>
          <w:tcPr>
            <w:tcW w:w="675" w:type="dxa"/>
          </w:tcPr>
          <w:p w:rsidR="004B6E25" w:rsidRPr="005957BD" w:rsidRDefault="00AF378A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B6E25" w:rsidRDefault="004B6E25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Проверки по заданию Главы муниципального образования «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2A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2AEC" w:rsidRPr="005957BD" w:rsidRDefault="00E72AEC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проверки в рамках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в сфере закупок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47A41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поступле</w:t>
            </w:r>
            <w:proofErr w:type="spellEnd"/>
          </w:p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6E25" w:rsidRPr="005957BD" w:rsidRDefault="00086F1E" w:rsidP="00A5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B7017" w:rsidTr="003B5433">
        <w:tc>
          <w:tcPr>
            <w:tcW w:w="15417" w:type="dxa"/>
            <w:gridSpan w:val="7"/>
          </w:tcPr>
          <w:p w:rsidR="00AB7017" w:rsidRPr="00AB7017" w:rsidRDefault="00AB7017" w:rsidP="00E873B4">
            <w:pPr>
              <w:pStyle w:val="a4"/>
              <w:ind w:left="65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4B6E25" w:rsidTr="003B5433">
        <w:tc>
          <w:tcPr>
            <w:tcW w:w="675" w:type="dxa"/>
            <w:tcBorders>
              <w:right w:val="single" w:sz="4" w:space="0" w:color="auto"/>
            </w:tcBorders>
          </w:tcPr>
          <w:p w:rsidR="004B6E25" w:rsidRPr="005957BD" w:rsidRDefault="00AF378A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65" w:type="dxa"/>
            <w:gridSpan w:val="3"/>
            <w:tcBorders>
              <w:left w:val="single" w:sz="4" w:space="0" w:color="auto"/>
            </w:tcBorders>
          </w:tcPr>
          <w:p w:rsidR="004B6E25" w:rsidRPr="005957BD" w:rsidRDefault="00BE7743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представлений и предписаний по результатам контрольной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6E25" w:rsidRPr="005957BD" w:rsidRDefault="00BE774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6E25" w:rsidRPr="005957BD" w:rsidRDefault="00BE774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74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BE7743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BE7743"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BE7743" w:rsidTr="003B5433">
        <w:tc>
          <w:tcPr>
            <w:tcW w:w="675" w:type="dxa"/>
            <w:tcBorders>
              <w:right w:val="single" w:sz="4" w:space="0" w:color="auto"/>
            </w:tcBorders>
          </w:tcPr>
          <w:p w:rsidR="00BE7743" w:rsidRPr="005957BD" w:rsidRDefault="00AF378A" w:rsidP="0098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65" w:type="dxa"/>
            <w:gridSpan w:val="3"/>
            <w:tcBorders>
              <w:left w:val="single" w:sz="4" w:space="0" w:color="auto"/>
            </w:tcBorders>
          </w:tcPr>
          <w:p w:rsidR="00BE7743" w:rsidRPr="005957BD" w:rsidRDefault="00BE7743" w:rsidP="0098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квартальной и годовой отчетности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7743" w:rsidRPr="005957BD" w:rsidRDefault="00BE7743" w:rsidP="0098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E7743" w:rsidRPr="005957BD" w:rsidRDefault="00BE7743" w:rsidP="0098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E7743" w:rsidRPr="005957BD" w:rsidRDefault="00BE7743" w:rsidP="00984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BE7743" w:rsidTr="003B5433">
        <w:tc>
          <w:tcPr>
            <w:tcW w:w="675" w:type="dxa"/>
            <w:tcBorders>
              <w:right w:val="single" w:sz="4" w:space="0" w:color="auto"/>
            </w:tcBorders>
          </w:tcPr>
          <w:p w:rsidR="00BE7743" w:rsidRPr="005957BD" w:rsidRDefault="00AF378A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65" w:type="dxa"/>
            <w:gridSpan w:val="3"/>
            <w:tcBorders>
              <w:left w:val="single" w:sz="4" w:space="0" w:color="auto"/>
            </w:tcBorders>
          </w:tcPr>
          <w:p w:rsidR="00BE7743" w:rsidRPr="005957BD" w:rsidRDefault="00BE7743" w:rsidP="00B6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плана контрольных мероприятий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по внутреннему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финансовому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2025 год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7743" w:rsidRPr="005957BD" w:rsidRDefault="00BE774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E7743" w:rsidRPr="005957BD" w:rsidRDefault="00BE774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E7743" w:rsidRPr="005957BD" w:rsidRDefault="00BE774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BE7743" w:rsidTr="003B5433">
        <w:tc>
          <w:tcPr>
            <w:tcW w:w="675" w:type="dxa"/>
            <w:tcBorders>
              <w:right w:val="single" w:sz="4" w:space="0" w:color="auto"/>
            </w:tcBorders>
          </w:tcPr>
          <w:p w:rsidR="00BE7743" w:rsidRPr="005957BD" w:rsidRDefault="00AF378A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65" w:type="dxa"/>
            <w:gridSpan w:val="3"/>
            <w:tcBorders>
              <w:left w:val="single" w:sz="4" w:space="0" w:color="auto"/>
            </w:tcBorders>
          </w:tcPr>
          <w:p w:rsidR="00BE7743" w:rsidRPr="005957BD" w:rsidRDefault="00BE7743" w:rsidP="00631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Размещение в сети «</w:t>
            </w:r>
            <w:r w:rsidR="006314BA">
              <w:rPr>
                <w:rFonts w:ascii="Times New Roman" w:hAnsi="Times New Roman" w:cs="Times New Roman"/>
                <w:sz w:val="24"/>
                <w:szCs w:val="24"/>
              </w:rPr>
              <w:t>Интернет» информации о  контрольной деятельности</w:t>
            </w:r>
            <w:r w:rsidR="006314BA" w:rsidRPr="006314B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 Администрации </w:t>
            </w:r>
            <w:r w:rsidR="00631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4BA" w:rsidRPr="006314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«Муниципальный округ </w:t>
            </w:r>
            <w:proofErr w:type="spellStart"/>
            <w:r w:rsidR="006314BA" w:rsidRPr="006314B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6314BA" w:rsidRPr="006314B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 по внутреннему муниципальному финансовому контролю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7743" w:rsidRPr="005957BD" w:rsidRDefault="00BE774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E7743" w:rsidRPr="005957BD" w:rsidRDefault="00BE774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E7743" w:rsidRPr="005957BD" w:rsidRDefault="00BE774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</w:tbl>
    <w:p w:rsidR="00583C21" w:rsidRPr="001D4EF6" w:rsidRDefault="00583C2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83C21" w:rsidRPr="001D4EF6" w:rsidSect="003B5433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0EEE"/>
    <w:multiLevelType w:val="hybridMultilevel"/>
    <w:tmpl w:val="44EA4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3068E"/>
    <w:multiLevelType w:val="hybridMultilevel"/>
    <w:tmpl w:val="7124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75FFF"/>
    <w:multiLevelType w:val="hybridMultilevel"/>
    <w:tmpl w:val="80FEFEB8"/>
    <w:lvl w:ilvl="0" w:tplc="723E27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801B6"/>
    <w:multiLevelType w:val="hybridMultilevel"/>
    <w:tmpl w:val="23AE2DD8"/>
    <w:lvl w:ilvl="0" w:tplc="0419000F">
      <w:start w:val="1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7" w:hanging="360"/>
      </w:pPr>
    </w:lvl>
    <w:lvl w:ilvl="2" w:tplc="0419001B" w:tentative="1">
      <w:start w:val="1"/>
      <w:numFmt w:val="lowerRoman"/>
      <w:lvlText w:val="%3."/>
      <w:lvlJc w:val="right"/>
      <w:pPr>
        <w:ind w:left="8037" w:hanging="180"/>
      </w:pPr>
    </w:lvl>
    <w:lvl w:ilvl="3" w:tplc="0419000F" w:tentative="1">
      <w:start w:val="1"/>
      <w:numFmt w:val="decimal"/>
      <w:lvlText w:val="%4."/>
      <w:lvlJc w:val="left"/>
      <w:pPr>
        <w:ind w:left="8757" w:hanging="360"/>
      </w:pPr>
    </w:lvl>
    <w:lvl w:ilvl="4" w:tplc="04190019" w:tentative="1">
      <w:start w:val="1"/>
      <w:numFmt w:val="lowerLetter"/>
      <w:lvlText w:val="%5."/>
      <w:lvlJc w:val="left"/>
      <w:pPr>
        <w:ind w:left="9477" w:hanging="360"/>
      </w:pPr>
    </w:lvl>
    <w:lvl w:ilvl="5" w:tplc="0419001B" w:tentative="1">
      <w:start w:val="1"/>
      <w:numFmt w:val="lowerRoman"/>
      <w:lvlText w:val="%6."/>
      <w:lvlJc w:val="right"/>
      <w:pPr>
        <w:ind w:left="10197" w:hanging="180"/>
      </w:pPr>
    </w:lvl>
    <w:lvl w:ilvl="6" w:tplc="0419000F" w:tentative="1">
      <w:start w:val="1"/>
      <w:numFmt w:val="decimal"/>
      <w:lvlText w:val="%7."/>
      <w:lvlJc w:val="left"/>
      <w:pPr>
        <w:ind w:left="10917" w:hanging="360"/>
      </w:pPr>
    </w:lvl>
    <w:lvl w:ilvl="7" w:tplc="04190019" w:tentative="1">
      <w:start w:val="1"/>
      <w:numFmt w:val="lowerLetter"/>
      <w:lvlText w:val="%8."/>
      <w:lvlJc w:val="left"/>
      <w:pPr>
        <w:ind w:left="11637" w:hanging="360"/>
      </w:pPr>
    </w:lvl>
    <w:lvl w:ilvl="8" w:tplc="041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4">
    <w:nsid w:val="785829A4"/>
    <w:multiLevelType w:val="hybridMultilevel"/>
    <w:tmpl w:val="C17412D8"/>
    <w:lvl w:ilvl="0" w:tplc="66BC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F6"/>
    <w:rsid w:val="00020654"/>
    <w:rsid w:val="000368AA"/>
    <w:rsid w:val="00086F1E"/>
    <w:rsid w:val="000C3D03"/>
    <w:rsid w:val="000C5093"/>
    <w:rsid w:val="00127427"/>
    <w:rsid w:val="00141568"/>
    <w:rsid w:val="00147A41"/>
    <w:rsid w:val="00173B05"/>
    <w:rsid w:val="00175D15"/>
    <w:rsid w:val="001762F4"/>
    <w:rsid w:val="001C2DB7"/>
    <w:rsid w:val="001C5AA7"/>
    <w:rsid w:val="001D1828"/>
    <w:rsid w:val="001D19DD"/>
    <w:rsid w:val="001D4EF6"/>
    <w:rsid w:val="001E779C"/>
    <w:rsid w:val="00203E78"/>
    <w:rsid w:val="002557CF"/>
    <w:rsid w:val="00255986"/>
    <w:rsid w:val="002610BE"/>
    <w:rsid w:val="00272612"/>
    <w:rsid w:val="002943FB"/>
    <w:rsid w:val="002A1E1C"/>
    <w:rsid w:val="002A66B9"/>
    <w:rsid w:val="002C169D"/>
    <w:rsid w:val="003146C5"/>
    <w:rsid w:val="00315E31"/>
    <w:rsid w:val="003519CF"/>
    <w:rsid w:val="003548DF"/>
    <w:rsid w:val="00393F45"/>
    <w:rsid w:val="003A584C"/>
    <w:rsid w:val="003B2E26"/>
    <w:rsid w:val="003B5433"/>
    <w:rsid w:val="003C19E6"/>
    <w:rsid w:val="003F72D9"/>
    <w:rsid w:val="00416F5C"/>
    <w:rsid w:val="00422A47"/>
    <w:rsid w:val="00440980"/>
    <w:rsid w:val="004412D1"/>
    <w:rsid w:val="0045389E"/>
    <w:rsid w:val="00454FFF"/>
    <w:rsid w:val="00461E74"/>
    <w:rsid w:val="0046598F"/>
    <w:rsid w:val="00467B06"/>
    <w:rsid w:val="00473106"/>
    <w:rsid w:val="0048691D"/>
    <w:rsid w:val="004B6E25"/>
    <w:rsid w:val="004D6CEE"/>
    <w:rsid w:val="004E192F"/>
    <w:rsid w:val="005063F4"/>
    <w:rsid w:val="0051258A"/>
    <w:rsid w:val="00522F35"/>
    <w:rsid w:val="00527014"/>
    <w:rsid w:val="0053136E"/>
    <w:rsid w:val="00556AB2"/>
    <w:rsid w:val="00560B4F"/>
    <w:rsid w:val="00562CAA"/>
    <w:rsid w:val="00571A33"/>
    <w:rsid w:val="0058357E"/>
    <w:rsid w:val="00583C21"/>
    <w:rsid w:val="00585C5B"/>
    <w:rsid w:val="00587C7D"/>
    <w:rsid w:val="005957BD"/>
    <w:rsid w:val="005B055A"/>
    <w:rsid w:val="005D3C13"/>
    <w:rsid w:val="005E4872"/>
    <w:rsid w:val="005E7A28"/>
    <w:rsid w:val="006314BA"/>
    <w:rsid w:val="00640D79"/>
    <w:rsid w:val="00646F9D"/>
    <w:rsid w:val="00664467"/>
    <w:rsid w:val="0066562C"/>
    <w:rsid w:val="00667A33"/>
    <w:rsid w:val="00696E05"/>
    <w:rsid w:val="006D0D82"/>
    <w:rsid w:val="006F0316"/>
    <w:rsid w:val="006F5A61"/>
    <w:rsid w:val="00702F39"/>
    <w:rsid w:val="007054C5"/>
    <w:rsid w:val="00730A2D"/>
    <w:rsid w:val="007B162A"/>
    <w:rsid w:val="007B29AB"/>
    <w:rsid w:val="007C6BCF"/>
    <w:rsid w:val="007D42E1"/>
    <w:rsid w:val="007F4C05"/>
    <w:rsid w:val="00811313"/>
    <w:rsid w:val="00813208"/>
    <w:rsid w:val="00814056"/>
    <w:rsid w:val="008255DC"/>
    <w:rsid w:val="0083117D"/>
    <w:rsid w:val="008473EA"/>
    <w:rsid w:val="00847CBE"/>
    <w:rsid w:val="00882D56"/>
    <w:rsid w:val="0088653E"/>
    <w:rsid w:val="008972B4"/>
    <w:rsid w:val="008A1AB8"/>
    <w:rsid w:val="008A218D"/>
    <w:rsid w:val="008A2E23"/>
    <w:rsid w:val="008B4A4B"/>
    <w:rsid w:val="008C75E9"/>
    <w:rsid w:val="008D66B0"/>
    <w:rsid w:val="009120DF"/>
    <w:rsid w:val="00914C8E"/>
    <w:rsid w:val="009377D8"/>
    <w:rsid w:val="00963854"/>
    <w:rsid w:val="00996EED"/>
    <w:rsid w:val="009A0CF1"/>
    <w:rsid w:val="009B7CFC"/>
    <w:rsid w:val="009C61E8"/>
    <w:rsid w:val="009C73D5"/>
    <w:rsid w:val="009E673A"/>
    <w:rsid w:val="009E719A"/>
    <w:rsid w:val="009F031D"/>
    <w:rsid w:val="009F1F96"/>
    <w:rsid w:val="00A11272"/>
    <w:rsid w:val="00A11846"/>
    <w:rsid w:val="00A25AEB"/>
    <w:rsid w:val="00A26228"/>
    <w:rsid w:val="00A41F3F"/>
    <w:rsid w:val="00A4241D"/>
    <w:rsid w:val="00A574D3"/>
    <w:rsid w:val="00A84233"/>
    <w:rsid w:val="00A973B0"/>
    <w:rsid w:val="00AB7017"/>
    <w:rsid w:val="00AB7436"/>
    <w:rsid w:val="00AD798A"/>
    <w:rsid w:val="00AE0B44"/>
    <w:rsid w:val="00AE491E"/>
    <w:rsid w:val="00AF378A"/>
    <w:rsid w:val="00B0638F"/>
    <w:rsid w:val="00B2611F"/>
    <w:rsid w:val="00B27A87"/>
    <w:rsid w:val="00B30BFF"/>
    <w:rsid w:val="00B3627A"/>
    <w:rsid w:val="00B43648"/>
    <w:rsid w:val="00B61A3C"/>
    <w:rsid w:val="00B72431"/>
    <w:rsid w:val="00B73FF1"/>
    <w:rsid w:val="00B80256"/>
    <w:rsid w:val="00B90191"/>
    <w:rsid w:val="00B90887"/>
    <w:rsid w:val="00B975B0"/>
    <w:rsid w:val="00BA13EB"/>
    <w:rsid w:val="00BE7128"/>
    <w:rsid w:val="00BE7743"/>
    <w:rsid w:val="00BE7D2F"/>
    <w:rsid w:val="00BF4ABB"/>
    <w:rsid w:val="00C20AB6"/>
    <w:rsid w:val="00C31692"/>
    <w:rsid w:val="00C448FD"/>
    <w:rsid w:val="00C47914"/>
    <w:rsid w:val="00C60A36"/>
    <w:rsid w:val="00C93186"/>
    <w:rsid w:val="00C93AD6"/>
    <w:rsid w:val="00CB6A78"/>
    <w:rsid w:val="00CC1D2F"/>
    <w:rsid w:val="00D11E6C"/>
    <w:rsid w:val="00D45DC5"/>
    <w:rsid w:val="00D85878"/>
    <w:rsid w:val="00D867B7"/>
    <w:rsid w:val="00DF2341"/>
    <w:rsid w:val="00DF7038"/>
    <w:rsid w:val="00E179EC"/>
    <w:rsid w:val="00E243AE"/>
    <w:rsid w:val="00E4222D"/>
    <w:rsid w:val="00E72AEC"/>
    <w:rsid w:val="00E873B4"/>
    <w:rsid w:val="00EA3D6A"/>
    <w:rsid w:val="00EB1C11"/>
    <w:rsid w:val="00EC3A0F"/>
    <w:rsid w:val="00ED18CA"/>
    <w:rsid w:val="00EE102C"/>
    <w:rsid w:val="00F3111B"/>
    <w:rsid w:val="00F62751"/>
    <w:rsid w:val="00F65C70"/>
    <w:rsid w:val="00F66298"/>
    <w:rsid w:val="00F72199"/>
    <w:rsid w:val="00F945F1"/>
    <w:rsid w:val="00FB7A2F"/>
    <w:rsid w:val="00FC18E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FC3A1-B37C-44E3-887A-F733CD5B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3071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Елена Евгеньевна</dc:creator>
  <cp:lastModifiedBy>Черняева Елена Евгеньевна</cp:lastModifiedBy>
  <cp:revision>109</cp:revision>
  <cp:lastPrinted>2023-12-26T06:01:00Z</cp:lastPrinted>
  <dcterms:created xsi:type="dcterms:W3CDTF">2017-12-13T11:30:00Z</dcterms:created>
  <dcterms:modified xsi:type="dcterms:W3CDTF">2023-12-27T06:36:00Z</dcterms:modified>
</cp:coreProperties>
</file>